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15" w:type="dxa"/>
        <w:tblInd w:w="-351" w:type="dxa"/>
        <w:tblLook w:val="04A0" w:firstRow="1" w:lastRow="0" w:firstColumn="1" w:lastColumn="0" w:noHBand="0" w:noVBand="1"/>
      </w:tblPr>
      <w:tblGrid>
        <w:gridCol w:w="4360"/>
        <w:gridCol w:w="280"/>
        <w:gridCol w:w="5075"/>
      </w:tblGrid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Date of vetting: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تاريخ الفحص: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Supplier name (full legal name of company):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اسم المورد ( الاسم ال</w:t>
            </w:r>
            <w:r w:rsidR="008A34B8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تجاري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الكامل للشركة )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521"/>
        </w:trPr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696">
              <w:rPr>
                <w:rFonts w:asciiTheme="majorHAnsi" w:hAnsiTheme="majorHAnsi" w:cstheme="majorHAnsi"/>
                <w:sz w:val="24"/>
                <w:szCs w:val="24"/>
              </w:rPr>
              <w:t>Other names or sister companies:</w:t>
            </w:r>
          </w:p>
          <w:p w:rsidR="00832D29" w:rsidRDefault="00243696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شركات اخرى تمتلكها 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( اذكر الاسم )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Full Address: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العنوان الكامل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Owners: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المالك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Manager: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المدير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422"/>
        </w:trPr>
        <w:tc>
          <w:tcPr>
            <w:tcW w:w="4640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عنوان البريد الالكتروني</w:t>
            </w:r>
          </w:p>
        </w:tc>
        <w:tc>
          <w:tcPr>
            <w:tcW w:w="5075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  <w:p w:rsidR="00591B2B" w:rsidRPr="00295C52" w:rsidRDefault="00591B2B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رقم الهاتف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 xml:space="preserve">Type of business (corporation, private, shareholder </w:t>
            </w:r>
            <w:proofErr w:type="spellStart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  <w:p w:rsidR="00591B2B" w:rsidRPr="00295C52" w:rsidRDefault="00591B2B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نوع نشاط العمل ( شركة </w:t>
            </w:r>
            <w:r>
              <w:rPr>
                <w:rFonts w:asciiTheme="majorHAnsi" w:hAnsiTheme="majorHAnsi" w:cstheme="majorHAnsi"/>
                <w:sz w:val="24"/>
                <w:szCs w:val="24"/>
                <w:rtl/>
              </w:rPr>
              <w:t>–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خاص -  شريك )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Type of items or service specialized in:</w:t>
            </w:r>
          </w:p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(what do they sell)</w:t>
            </w:r>
          </w:p>
          <w:p w:rsidR="00591B2B" w:rsidRDefault="00243696" w:rsidP="009D1EC5">
            <w:pPr>
              <w:rPr>
                <w:rFonts w:asciiTheme="majorHAnsi" w:hAnsiTheme="majorHAnsi" w:cs="Calibri Light"/>
                <w:sz w:val="24"/>
                <w:szCs w:val="24"/>
                <w:rtl/>
              </w:rPr>
            </w:pPr>
            <w:r w:rsidRPr="00243696">
              <w:rPr>
                <w:rFonts w:asciiTheme="majorHAnsi" w:hAnsiTheme="majorHAnsi" w:cs="Calibri Light"/>
                <w:sz w:val="24"/>
                <w:szCs w:val="24"/>
                <w:rtl/>
              </w:rPr>
              <w:t>ما نوع المجالات او الخدمات الذي انت لديك اختصاص فيها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( ماذا تبيع )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Default="00295C52" w:rsidP="009D1EC5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Capacity Information</w:t>
            </w:r>
          </w:p>
          <w:p w:rsidR="00243696" w:rsidRPr="00295C52" w:rsidRDefault="00243696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696">
              <w:rPr>
                <w:rFonts w:asciiTheme="majorHAnsi" w:hAnsiTheme="majorHAnsi" w:cs="Calibri Light"/>
                <w:sz w:val="24"/>
                <w:szCs w:val="24"/>
                <w:rtl/>
              </w:rPr>
              <w:t>كفاءة المعلومات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Years in business: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سنوات الخبرة</w:t>
            </w:r>
          </w:p>
        </w:tc>
        <w:tc>
          <w:tcPr>
            <w:tcW w:w="5355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Total employees:</w:t>
            </w:r>
          </w:p>
          <w:p w:rsidR="00610CFE" w:rsidRPr="00295C52" w:rsidRDefault="00610CFE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عدد الموظفين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Annual Sales:</w:t>
            </w:r>
          </w:p>
          <w:p w:rsidR="00243696" w:rsidRPr="00295C52" w:rsidRDefault="00243696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المبيعات السنوية</w:t>
            </w:r>
          </w:p>
        </w:tc>
        <w:tc>
          <w:tcPr>
            <w:tcW w:w="5355" w:type="dxa"/>
            <w:gridSpan w:val="2"/>
          </w:tcPr>
          <w:p w:rsidR="00295C52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</w:rPr>
              <w:t xml:space="preserve">Does the supplier own </w:t>
            </w:r>
            <w:r w:rsidR="00295C52" w:rsidRPr="00295C52">
              <w:rPr>
                <w:rFonts w:asciiTheme="majorHAnsi" w:hAnsiTheme="majorHAnsi" w:cstheme="majorHAnsi"/>
              </w:rPr>
              <w:t>Warehouse</w:t>
            </w:r>
            <w:r>
              <w:rPr>
                <w:rFonts w:asciiTheme="majorHAnsi" w:hAnsiTheme="majorHAnsi" w:cstheme="majorHAnsi"/>
              </w:rPr>
              <w:t xml:space="preserve">? What is the size of the warehouse? </w:t>
            </w:r>
          </w:p>
          <w:p w:rsidR="00A5598E" w:rsidRPr="00295C52" w:rsidRDefault="00A5598E" w:rsidP="00A5598E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>هل يمتلك المورد مستودع؟ ماهو حجم المستودع؟</w:t>
            </w:r>
          </w:p>
        </w:tc>
      </w:tr>
      <w:tr w:rsidR="00A5598E" w:rsidRPr="00295C52" w:rsidTr="00194867">
        <w:trPr>
          <w:trHeight w:val="314"/>
        </w:trPr>
        <w:tc>
          <w:tcPr>
            <w:tcW w:w="9715" w:type="dxa"/>
            <w:gridSpan w:val="3"/>
          </w:tcPr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Does the supplier own or rent a farm? What is the size of the farm? ( please mention if it is won or rented)</w:t>
            </w: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>هل يمتلك  أو يؤجر المورد مزرعة؟ ما حجم المزرعة؟ ( الرجاء تحديد ما إذا كانت المزرعة ملك المورد أو تم تأجيرها).</w:t>
            </w: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 xml:space="preserve"> 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Office/facility size: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حجم المكتب او المنشأة</w:t>
            </w:r>
          </w:p>
        </w:tc>
        <w:tc>
          <w:tcPr>
            <w:tcW w:w="5355" w:type="dxa"/>
            <w:gridSpan w:val="2"/>
          </w:tcPr>
          <w:p w:rsidR="00610CFE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Does the supplier </w:t>
            </w:r>
            <w:r w:rsidR="00014906" w:rsidRPr="00295C52">
              <w:rPr>
                <w:rFonts w:asciiTheme="majorHAnsi" w:hAnsiTheme="majorHAnsi" w:cstheme="majorHAnsi"/>
              </w:rPr>
              <w:t>own</w:t>
            </w:r>
            <w:r w:rsidRPr="00295C52">
              <w:rPr>
                <w:rFonts w:asciiTheme="majorHAnsi" w:hAnsiTheme="majorHAnsi" w:cstheme="majorHAnsi"/>
              </w:rPr>
              <w:t xml:space="preserve"> its own trucks</w:t>
            </w:r>
            <w:r w:rsidR="00014906">
              <w:rPr>
                <w:rFonts w:asciiTheme="majorHAnsi" w:hAnsiTheme="majorHAnsi" w:cstheme="majorHAnsi"/>
              </w:rPr>
              <w:t>? And how many trucks the supplier owns? ( please give the size of the trucks.</w:t>
            </w:r>
          </w:p>
          <w:p w:rsidR="00295C52" w:rsidRPr="00295C52" w:rsidRDefault="00610CFE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10CFE">
              <w:rPr>
                <w:rFonts w:asciiTheme="majorHAnsi" w:hAnsiTheme="majorHAnsi" w:cs="Calibri Light"/>
                <w:rtl/>
              </w:rPr>
              <w:t>هل يمتلك المورد شا</w:t>
            </w:r>
            <w:r>
              <w:rPr>
                <w:rFonts w:asciiTheme="majorHAnsi" w:hAnsiTheme="majorHAnsi" w:cs="Calibri Light" w:hint="cs"/>
                <w:rtl/>
              </w:rPr>
              <w:t>حناتة الخاصة</w:t>
            </w:r>
            <w:r w:rsidR="00014906">
              <w:rPr>
                <w:rFonts w:asciiTheme="majorHAnsi" w:hAnsiTheme="majorHAnsi" w:cs="Calibri Light" w:hint="cs"/>
                <w:rtl/>
                <w:lang w:bidi="ar-YE"/>
              </w:rPr>
              <w:t xml:space="preserve"> ؟ و كم عدد الشاحنات التي يمتلكها؟ ( الرجاء تحديد سعة الشاحنات)</w:t>
            </w:r>
            <w:r w:rsidR="00295C52" w:rsidRPr="00295C52">
              <w:rPr>
                <w:rFonts w:asciiTheme="majorHAnsi" w:hAnsiTheme="majorHAnsi" w:cstheme="majorHAnsi"/>
              </w:rPr>
              <w:t xml:space="preserve">                                                                                 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Default="00295C52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Payment Information</w:t>
            </w:r>
          </w:p>
          <w:p w:rsidR="00AD48A1" w:rsidRPr="00295C52" w:rsidRDefault="00AD48A1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معلومات الدفع</w:t>
            </w:r>
          </w:p>
        </w:tc>
      </w:tr>
      <w:tr w:rsidR="00295C52" w:rsidRPr="00295C52" w:rsidTr="00295C52">
        <w:trPr>
          <w:trHeight w:val="656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Does the vendor have a bank account in the company name?      Yes    No</w:t>
            </w:r>
          </w:p>
          <w:p w:rsidR="003774A9" w:rsidRDefault="003774A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43C89" w:rsidRDefault="003774A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هل</w:t>
            </w:r>
            <w:r w:rsidR="008A34B8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المورد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يمتلك حساب مصرفي باسم</w:t>
            </w:r>
            <w:r w:rsidR="00BB6C71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الشركه</w:t>
            </w:r>
            <w:r w:rsidR="00243C89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؟</w:t>
            </w:r>
          </w:p>
          <w:p w:rsidR="003774A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نعم                                   لا                </w:t>
            </w:r>
            <w:r w:rsidR="003774A9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55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If no, do you have a bank account in another company name or in the owner’s name?</w:t>
            </w:r>
          </w:p>
          <w:p w:rsidR="00243C89" w:rsidRDefault="00243C89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:rsidR="00243C8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اذا لا \ هل تمتلك حساب مصرفي باسم شركة اخرى او حساب شخصي؟</w:t>
            </w:r>
          </w:p>
        </w:tc>
      </w:tr>
      <w:tr w:rsidR="00295C52" w:rsidRPr="00295C52" w:rsidTr="00295C52">
        <w:trPr>
          <w:trHeight w:val="656"/>
        </w:trPr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If there is no bank account, can you receive payment by check in the company name: Yes   No</w:t>
            </w:r>
          </w:p>
          <w:p w:rsidR="00545AA6" w:rsidRDefault="00243C89" w:rsidP="009D1EC5">
            <w:pPr>
              <w:rPr>
                <w:rFonts w:asciiTheme="majorHAnsi" w:hAnsiTheme="majorHAnsi" w:cs="Calibri Light"/>
                <w:sz w:val="24"/>
                <w:szCs w:val="24"/>
                <w:rtl/>
              </w:rPr>
            </w:pP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في حالة عدم وجود حساب مصرفي ،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هل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يمكنك استلام الدفع بشيك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باسم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>الشركة:</w:t>
            </w:r>
          </w:p>
          <w:p w:rsidR="00243C8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نعم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                           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>لا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                    </w:t>
            </w:r>
          </w:p>
        </w:tc>
      </w:tr>
    </w:tbl>
    <w:tbl>
      <w:tblPr>
        <w:tblW w:w="974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7"/>
        <w:gridCol w:w="3736"/>
      </w:tblGrid>
      <w:tr w:rsidR="00295C52" w:rsidRPr="00295C52" w:rsidTr="00295C52">
        <w:trPr>
          <w:trHeight w:val="396"/>
        </w:trPr>
        <w:tc>
          <w:tcPr>
            <w:tcW w:w="6007" w:type="dxa"/>
          </w:tcPr>
          <w:p w:rsidR="00295C52" w:rsidRPr="00295C52" w:rsidRDefault="00295C52" w:rsidP="009D1EC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>Attached documentation</w:t>
            </w:r>
            <w:r w:rsidR="00545AA6">
              <w:rPr>
                <w:rFonts w:asciiTheme="majorHAnsi" w:hAnsiTheme="majorHAnsi" w:cstheme="majorHAnsi" w:hint="cs"/>
                <w:rtl/>
              </w:rPr>
              <w:t xml:space="preserve"> الوثائق المرفقة \  </w:t>
            </w:r>
          </w:p>
        </w:tc>
        <w:tc>
          <w:tcPr>
            <w:tcW w:w="3736" w:type="dxa"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291"/>
        </w:trPr>
        <w:tc>
          <w:tcPr>
            <w:tcW w:w="6007" w:type="dxa"/>
          </w:tcPr>
          <w:p w:rsidR="00545AA6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1) Attach copies of registration documents:                       Yes   No   </w:t>
            </w:r>
          </w:p>
          <w:p w:rsidR="00295C52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وثائق التسجيل </w:t>
            </w:r>
            <w:r w:rsidR="00295C52" w:rsidRPr="00295C52">
              <w:rPr>
                <w:rFonts w:asciiTheme="majorHAnsi" w:hAnsiTheme="majorHAnsi" w:cstheme="majorHAnsi"/>
              </w:rPr>
              <w:t xml:space="preserve">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  </w:t>
            </w:r>
            <w:r w:rsidR="00545AA6">
              <w:rPr>
                <w:rFonts w:asciiTheme="majorHAnsi" w:hAnsiTheme="majorHAnsi" w:cstheme="majorHAnsi" w:hint="cs"/>
                <w:rtl/>
              </w:rPr>
              <w:t xml:space="preserve">نعم         لا                </w:t>
            </w:r>
          </w:p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اذا  نعم اكتب الرقم  هنا </w:t>
            </w:r>
          </w:p>
        </w:tc>
        <w:tc>
          <w:tcPr>
            <w:tcW w:w="3736" w:type="dxa"/>
            <w:vMerge w:val="restart"/>
          </w:tcPr>
          <w:p w:rsidR="00545AA6" w:rsidRDefault="00295C52" w:rsidP="009D1EC5">
            <w:pPr>
              <w:pStyle w:val="NoSpacing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 Provide Company Stamp here:</w:t>
            </w:r>
          </w:p>
          <w:p w:rsidR="00295C52" w:rsidRPr="00295C52" w:rsidRDefault="008F629B" w:rsidP="009D1EC5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ضع ختم الشركة هنا                </w:t>
            </w:r>
            <w:r w:rsidR="00295C52" w:rsidRPr="00295C5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2) Attached copy of Tax ID:                                                    Yes   No</w:t>
            </w:r>
          </w:p>
          <w:p w:rsidR="00545AA6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الرقم الضريبي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نعم               لا          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</w:p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اذا  نعم اكتب الرقم  هنا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3) Attached copy of Owner ID:                                              Yes   No</w:t>
            </w:r>
          </w:p>
          <w:p w:rsidR="00545AA6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بطاقة المالك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نعم                           لا         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</w:tbl>
    <w:p w:rsidR="007068A8" w:rsidRDefault="007068A8"/>
    <w:p w:rsidR="0098168D" w:rsidRDefault="0098168D"/>
    <w:p w:rsidR="0098168D" w:rsidRDefault="0098168D"/>
    <w:p w:rsidR="0098168D" w:rsidRDefault="0098168D"/>
    <w:p w:rsidR="0098168D" w:rsidRDefault="0098168D"/>
    <w:p w:rsidR="0098168D" w:rsidRDefault="0098168D"/>
    <w:p w:rsidR="0098168D" w:rsidRDefault="0098168D"/>
    <w:p w:rsidR="0098168D" w:rsidRDefault="0098168D" w:rsidP="0098168D">
      <w:pPr>
        <w:spacing w:after="0" w:line="240" w:lineRule="auto"/>
        <w:ind w:left="90" w:right="90"/>
      </w:pPr>
      <w:r w:rsidRPr="00013CF3">
        <w:t xml:space="preserve">Kindly choose Services provided by your </w:t>
      </w:r>
      <w:r>
        <w:t xml:space="preserve">                    :  </w:t>
      </w:r>
      <w:r w:rsidRPr="00013CF3">
        <w:rPr>
          <w:rFonts w:cs="Arial" w:hint="cs"/>
          <w:rtl/>
        </w:rPr>
        <w:t>يرجى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اختيار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الخدمات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المقدمة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من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شركتك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من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القائمة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أدناه</w:t>
      </w:r>
    </w:p>
    <w:p w:rsidR="0098168D" w:rsidRDefault="0098168D" w:rsidP="0098168D">
      <w:pPr>
        <w:spacing w:after="0" w:line="240" w:lineRule="auto"/>
        <w:ind w:left="90" w:right="90"/>
      </w:pPr>
      <w:r w:rsidRPr="00013CF3">
        <w:t>company from list below</w:t>
      </w:r>
      <w:r>
        <w:t xml:space="preserve">:                                                     </w:t>
      </w:r>
    </w:p>
    <w:tbl>
      <w:tblPr>
        <w:tblStyle w:val="TableGrid"/>
        <w:tblpPr w:leftFromText="180" w:rightFromText="180" w:vertAnchor="page" w:horzAnchor="margin" w:tblpY="2541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98168D" w:rsidTr="00653572">
        <w:tc>
          <w:tcPr>
            <w:tcW w:w="4675" w:type="dxa"/>
          </w:tcPr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76474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Carrier and Posting Services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56268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Cleaning Supplies and equipment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81826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Oil and Fuel Supplies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770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Health Requirements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98914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Hotel / Accommodations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857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Kitchen Supplies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42726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Maintenance &amp; Repair</w:t>
            </w:r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 xml:space="preserve"> “Generator”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86227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Transportation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686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Travel Agency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213932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Translation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54914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Security Guarding 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30131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Safety Equipment and Services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55901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Printing and photocopying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90649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IT Services &amp; Equipment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7895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Electrical tools and equipment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738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Protection &amp; Shelter requirements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3615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Food Commodities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64042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Non-food Items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0606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Solar Systems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08880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Training Venue Rental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48709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Training Service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6371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Carrier &amp; Posting Services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1332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Medical Supplies</w:t>
            </w:r>
          </w:p>
          <w:p w:rsidR="0098168D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014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Pharmaceuticals</w:t>
            </w:r>
          </w:p>
          <w:p w:rsidR="0098168D" w:rsidRPr="008528B7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6129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Medical Equipment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40869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Agriculture Materials and tools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42814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Constructions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4880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Bee-Keeping Tools &amp; Materials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5842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Hygiene Kits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319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Water Trucking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95732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Office equipment and furniture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7113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Prefabricated Structures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91053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Visibility &amp; Advertising and Media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70263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Livelihood &amp; Livestock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6335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Cash Transfer Service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0161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Electronic devices</w:t>
            </w:r>
          </w:p>
          <w:p w:rsidR="0098168D" w:rsidRPr="008528B7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9115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Water test &amp; Quality tools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50982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Cleaning Materials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5159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Review and audit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98207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Consultancy Services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568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Drinking Water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2968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Insurance services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5165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Networking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31240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Generator and Maintenance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18501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Ambulance vehicles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8292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Hospital Information Systems (HIS)</w:t>
            </w:r>
          </w:p>
          <w:p w:rsidR="0098168D" w:rsidRPr="00CA73F1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59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Custom clearance services</w:t>
            </w:r>
          </w:p>
          <w:p w:rsidR="0098168D" w:rsidRPr="00875865" w:rsidRDefault="00D2763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4142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Lab and Theater Equipment</w:t>
            </w:r>
          </w:p>
          <w:p w:rsidR="0098168D" w:rsidRDefault="0098168D" w:rsidP="00653572">
            <w:pPr>
              <w:spacing w:line="276" w:lineRule="auto"/>
            </w:pPr>
            <w:r>
              <w:t xml:space="preserve">        </w:t>
            </w:r>
            <w:sdt>
              <w:sdtPr>
                <w:id w:val="18498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5865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Financial auditing services</w:t>
            </w:r>
          </w:p>
        </w:tc>
        <w:tc>
          <w:tcPr>
            <w:tcW w:w="4675" w:type="dxa"/>
          </w:tcPr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2844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ساع البريد والبريد السريع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587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لوازم ومعدات التنظيف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825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إمدادات النفط والوقود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46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المتطلبات الصحية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61924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السكن الفندقي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31703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لوازم المطبخ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33615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الصيانة والإصلاح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47063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وسائل النقل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54002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وكالة سفر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3780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ترجمة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9680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حراسة أمنية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6749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معدات وخدمات السلامة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09809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الطباعة والتصوير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9828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ومعدات تكنولوجيا المعلومات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46154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الأدوات والمعدات الكهربائية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2695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متطلبات الحماية والمأوى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70724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السلع الغذائية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85248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العناصر غير الغذائية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05361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أنظمة الطاقة الشمسية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201899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تأجير أماكن التدريب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90911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خدمة التدريب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87280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النقل والبريد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7105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الإمدادات الطبية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4475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الأدوية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85364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مواد وأدوات زراعية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9375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اعمال البناء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2668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أدوات ومواد تربية النحل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7207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أطقم النظافة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399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نقل المياه بالشاحنات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9941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معدات وأثاث المكاتب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266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الهياكل الجاهزة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49600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الظهور والإعلان والإعلام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78171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متطلبات سبل العيش والثروة الحيوانية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0760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خدمة التحويل النقدي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5463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الأجهزة الإلكترونية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0431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أدوات اختبار المياه والجودة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276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مواد تنظيف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20659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المراجعة والتدقيق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01734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استشارية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4254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مياة الشرب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22175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التأمين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38298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الشبكات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91929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المولدات والصيانة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82179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سيارات الإسعاف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00793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نظم معلومات المستشفيات</w:t>
            </w:r>
          </w:p>
          <w:p w:rsidR="0098168D" w:rsidRPr="00875865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84330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التخليص الجمركي</w:t>
            </w:r>
          </w:p>
          <w:p w:rsidR="0098168D" w:rsidRPr="003B1E9C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95451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معدات المختبرات والمسرح</w:t>
            </w:r>
          </w:p>
          <w:p w:rsidR="0098168D" w:rsidRPr="003B1E9C" w:rsidRDefault="00D2763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  <w:rtl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6805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Segoe UI Symbol" w:eastAsia="MS Gothic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875865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 مراجعة وتدقيق مالي</w:t>
            </w:r>
          </w:p>
          <w:p w:rsidR="0098168D" w:rsidRPr="00875865" w:rsidRDefault="0098168D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</w:p>
        </w:tc>
      </w:tr>
    </w:tbl>
    <w:p w:rsidR="0098168D" w:rsidRDefault="0098168D" w:rsidP="0098168D">
      <w:pPr>
        <w:tabs>
          <w:tab w:val="left" w:pos="1970"/>
        </w:tabs>
        <w:rPr>
          <w:rFonts w:ascii="Segoe UI" w:hAnsi="Segoe UI" w:cs="Segoe UI"/>
          <w:color w:val="4B4F58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4B4F58"/>
          <w:sz w:val="21"/>
          <w:szCs w:val="21"/>
          <w:shd w:val="clear" w:color="auto" w:fill="FFFFFF"/>
        </w:rPr>
        <w:lastRenderedPageBreak/>
        <w:tab/>
      </w:r>
    </w:p>
    <w:p w:rsidR="00537AB5" w:rsidRDefault="00537AB5" w:rsidP="00537AB5"/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Supplier Bank Information </w:t>
      </w:r>
    </w:p>
    <w:p w:rsidR="00537AB5" w:rsidRPr="00CB08C8" w:rsidRDefault="00537AB5" w:rsidP="00537AB5">
      <w:pPr>
        <w:pStyle w:val="NoSpacing"/>
        <w:rPr>
          <w:rFonts w:asciiTheme="majorHAnsi" w:eastAsiaTheme="minorHAnsi" w:hAnsiTheme="majorHAnsi" w:cstheme="majorHAnsi"/>
        </w:rPr>
      </w:pPr>
    </w:p>
    <w:p w:rsidR="00537AB5" w:rsidRDefault="00537AB5" w:rsidP="00537AB5">
      <w:pPr>
        <w:pStyle w:val="NoSpacing"/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6EA6FAF8" wp14:editId="16F6EC90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944235" cy="72917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29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68D" w:rsidRPr="00295C52" w:rsidRDefault="0098168D"/>
    <w:sectPr w:rsidR="0098168D" w:rsidRPr="00295C52" w:rsidSect="00EB77F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637" w:rsidRDefault="00D27637" w:rsidP="00295C52">
      <w:pPr>
        <w:spacing w:after="0" w:line="240" w:lineRule="auto"/>
      </w:pPr>
      <w:r>
        <w:separator/>
      </w:r>
    </w:p>
  </w:endnote>
  <w:endnote w:type="continuationSeparator" w:id="0">
    <w:p w:rsidR="00D27637" w:rsidRDefault="00D27637" w:rsidP="0029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1" w:rsidRDefault="00911C31">
    <w:pPr>
      <w:pStyle w:val="Footer"/>
    </w:pPr>
    <w:r>
      <w:tab/>
    </w:r>
    <w:r>
      <w:tab/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637" w:rsidRDefault="00D27637" w:rsidP="00295C52">
      <w:pPr>
        <w:spacing w:after="0" w:line="240" w:lineRule="auto"/>
      </w:pPr>
      <w:r>
        <w:separator/>
      </w:r>
    </w:p>
  </w:footnote>
  <w:footnote w:type="continuationSeparator" w:id="0">
    <w:p w:rsidR="00D27637" w:rsidRDefault="00D27637" w:rsidP="0029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C52" w:rsidRDefault="00295C52">
    <w:pPr>
      <w:pStyle w:val="Header"/>
    </w:pPr>
    <w:r>
      <w:t>Supplier Vetting Level 1</w:t>
    </w:r>
    <w:r>
      <w:tab/>
    </w:r>
    <w:r>
      <w:tab/>
      <w:t>Samaritan’s Purse Republic of Yemen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52"/>
    <w:rsid w:val="00014906"/>
    <w:rsid w:val="00243696"/>
    <w:rsid w:val="00243C89"/>
    <w:rsid w:val="00262445"/>
    <w:rsid w:val="00295C52"/>
    <w:rsid w:val="003774A9"/>
    <w:rsid w:val="003A20BA"/>
    <w:rsid w:val="00417CDA"/>
    <w:rsid w:val="004E6EB0"/>
    <w:rsid w:val="00537AB5"/>
    <w:rsid w:val="00545AA6"/>
    <w:rsid w:val="00550278"/>
    <w:rsid w:val="00591B2B"/>
    <w:rsid w:val="00610CFE"/>
    <w:rsid w:val="007068A8"/>
    <w:rsid w:val="00796AD4"/>
    <w:rsid w:val="00832D29"/>
    <w:rsid w:val="00897EE0"/>
    <w:rsid w:val="008A34B8"/>
    <w:rsid w:val="008F629B"/>
    <w:rsid w:val="00911C31"/>
    <w:rsid w:val="0098168D"/>
    <w:rsid w:val="00A5598E"/>
    <w:rsid w:val="00A64F67"/>
    <w:rsid w:val="00AD48A1"/>
    <w:rsid w:val="00BB6C71"/>
    <w:rsid w:val="00D27637"/>
    <w:rsid w:val="00DA0A1D"/>
    <w:rsid w:val="00EB77F5"/>
    <w:rsid w:val="00ED6BA3"/>
    <w:rsid w:val="00F77A6B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00744-222D-45C8-BF77-5D114F40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95C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5C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52"/>
  </w:style>
  <w:style w:type="paragraph" w:styleId="Footer">
    <w:name w:val="footer"/>
    <w:basedOn w:val="Normal"/>
    <w:link w:val="Foot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Kennett, Sally M</dc:creator>
  <cp:keywords/>
  <dc:description/>
  <cp:lastModifiedBy>Oryem, Charles</cp:lastModifiedBy>
  <cp:revision>2</cp:revision>
  <dcterms:created xsi:type="dcterms:W3CDTF">2026-05-26T07:05:00Z</dcterms:created>
  <dcterms:modified xsi:type="dcterms:W3CDTF">2026-05-26T07:05:00Z</dcterms:modified>
</cp:coreProperties>
</file>